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1E5" w14:textId="77777777" w:rsidR="00034F34" w:rsidRPr="0077641C" w:rsidRDefault="00000000">
      <w:pPr>
        <w:spacing w:after="200"/>
        <w:jc w:val="center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>TÍTULO DO TRABALHO EM CAIXA ALTA, NEGRITO E CENTRALIZADO</w:t>
      </w:r>
    </w:p>
    <w:p w14:paraId="6BB401D8" w14:textId="1F5ADE16" w:rsidR="00034F34" w:rsidRPr="0077641C" w:rsidRDefault="00000000">
      <w:pPr>
        <w:spacing w:after="40"/>
        <w:jc w:val="right"/>
        <w:rPr>
          <w:color w:val="000000" w:themeColor="text1"/>
        </w:rPr>
      </w:pPr>
      <w:r w:rsidRPr="0077641C">
        <w:rPr>
          <w:color w:val="000000" w:themeColor="text1"/>
        </w:rPr>
        <w:t>Nome Completo do Autor Principal</w:t>
      </w:r>
      <w:r w:rsidR="0077641C">
        <w:rPr>
          <w:color w:val="000000" w:themeColor="text1"/>
        </w:rPr>
        <w:t xml:space="preserve"> </w:t>
      </w:r>
      <w:r w:rsidRPr="0077641C">
        <w:rPr>
          <w:color w:val="000000" w:themeColor="text1"/>
          <w:vertAlign w:val="superscript"/>
        </w:rPr>
        <w:t>¹</w:t>
      </w:r>
    </w:p>
    <w:p w14:paraId="73B7ABA2" w14:textId="7C06A7A3" w:rsidR="00034F34" w:rsidRPr="0077641C" w:rsidRDefault="00000000">
      <w:pPr>
        <w:spacing w:after="40"/>
        <w:jc w:val="right"/>
        <w:rPr>
          <w:color w:val="000000" w:themeColor="text1"/>
        </w:rPr>
      </w:pPr>
      <w:r w:rsidRPr="0077641C">
        <w:rPr>
          <w:color w:val="000000" w:themeColor="text1"/>
        </w:rPr>
        <w:t>Nome Completo do Coautor</w:t>
      </w:r>
      <w:r w:rsidR="0077641C">
        <w:rPr>
          <w:color w:val="000000" w:themeColor="text1"/>
        </w:rPr>
        <w:t xml:space="preserve"> </w:t>
      </w:r>
      <w:r w:rsidRPr="0077641C">
        <w:rPr>
          <w:color w:val="000000" w:themeColor="text1"/>
          <w:vertAlign w:val="superscript"/>
        </w:rPr>
        <w:t>²</w:t>
      </w:r>
    </w:p>
    <w:p w14:paraId="684062E8" w14:textId="265A1A84" w:rsidR="00034F34" w:rsidRPr="0077641C" w:rsidRDefault="00000000">
      <w:pPr>
        <w:spacing w:after="40"/>
        <w:jc w:val="right"/>
        <w:rPr>
          <w:color w:val="000000" w:themeColor="text1"/>
        </w:rPr>
      </w:pPr>
      <w:r w:rsidRPr="0077641C">
        <w:rPr>
          <w:color w:val="000000" w:themeColor="text1"/>
        </w:rPr>
        <w:t>Nome Completo do Coautor</w:t>
      </w:r>
      <w:r w:rsidR="0077641C">
        <w:rPr>
          <w:color w:val="000000" w:themeColor="text1"/>
        </w:rPr>
        <w:t xml:space="preserve"> </w:t>
      </w:r>
      <w:r w:rsidRPr="0077641C">
        <w:rPr>
          <w:color w:val="000000" w:themeColor="text1"/>
          <w:vertAlign w:val="superscript"/>
        </w:rPr>
        <w:t>³</w:t>
      </w:r>
    </w:p>
    <w:p w14:paraId="091F3E45" w14:textId="69B80EFF" w:rsidR="00034F34" w:rsidRPr="0077641C" w:rsidRDefault="00000000">
      <w:pPr>
        <w:spacing w:after="200"/>
        <w:jc w:val="right"/>
        <w:rPr>
          <w:color w:val="000000" w:themeColor="text1"/>
        </w:rPr>
      </w:pPr>
      <w:r w:rsidRPr="0077641C">
        <w:rPr>
          <w:color w:val="000000" w:themeColor="text1"/>
        </w:rPr>
        <w:t>Nome Completo do Orientador(a)</w:t>
      </w:r>
      <w:r w:rsidR="0077641C">
        <w:rPr>
          <w:color w:val="000000" w:themeColor="text1"/>
        </w:rPr>
        <w:t xml:space="preserve"> </w:t>
      </w:r>
      <w:r w:rsidRPr="0077641C">
        <w:rPr>
          <w:color w:val="000000" w:themeColor="text1"/>
          <w:vertAlign w:val="superscript"/>
        </w:rPr>
        <w:t>⁴</w:t>
      </w:r>
    </w:p>
    <w:p w14:paraId="0EA48455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 xml:space="preserve">Resumo: </w:t>
      </w:r>
      <w:r w:rsidRPr="0077641C">
        <w:rPr>
          <w:color w:val="000000" w:themeColor="text1"/>
        </w:rPr>
        <w:t>Insira aqui o resumo do trabalho em parágrafo único, sem recuos, com espaçamento simples entre linhas. O resumo deve conter, no máximo, 150 palavras, apresentando de forma sucinta o problema estudado, o objetivo, a metodologia empregada, os principais resultados e a conclusão. Não utilizar citações, figuras ou tabelas nesta seção.</w:t>
      </w:r>
    </w:p>
    <w:p w14:paraId="58756B3F" w14:textId="77777777" w:rsidR="00034F34" w:rsidRPr="0077641C" w:rsidRDefault="00000000">
      <w:pPr>
        <w:spacing w:after="200"/>
        <w:jc w:val="both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 xml:space="preserve">Palavras-chave: </w:t>
      </w:r>
      <w:r w:rsidRPr="0077641C">
        <w:rPr>
          <w:color w:val="000000" w:themeColor="text1"/>
        </w:rPr>
        <w:t>Palavra 1; Palavra 2; Palavra 3; Palavra 4; Palavra 5.</w:t>
      </w:r>
    </w:p>
    <w:p w14:paraId="714D1C08" w14:textId="77777777" w:rsidR="00034F34" w:rsidRPr="0077641C" w:rsidRDefault="00000000">
      <w:pPr>
        <w:spacing w:before="240" w:after="120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>1 Introdução</w:t>
      </w:r>
    </w:p>
    <w:p w14:paraId="36393FF0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Apresente a visão geral sobre o assunto, indicando a relevância da pesquisa, o contexto científico e tecnológico em que o trabalho se insere e o problema a ser investigado. A introdução deve ser breve e objetiva, com citações bibliográficas pertinentes (AUTOR, ano).</w:t>
      </w:r>
    </w:p>
    <w:p w14:paraId="4D56BCB8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Continue a introdução aqui, desenvolvendo a fundamentação teórica que justifica a realização do estudo. Procure contextualizar a problemática dentro do campo da nanociência e nanotecnologia, destacando lacunas no conhecimento que motivaram a pesquisa.</w:t>
      </w:r>
    </w:p>
    <w:p w14:paraId="1392B337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Amplie a discussão teórica, citando os principais trabalhos da literatura que embasam sua pesquisa. O resumo expandido permite maior aprofundamento do referencial teórico.</w:t>
      </w:r>
    </w:p>
    <w:p w14:paraId="7DF20CAF" w14:textId="77777777" w:rsidR="00034F34" w:rsidRPr="0077641C" w:rsidRDefault="00000000">
      <w:pPr>
        <w:spacing w:before="240" w:after="120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>2 Objetivo</w:t>
      </w:r>
    </w:p>
    <w:p w14:paraId="49DD8F42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Apresente o propósito do estudo, iniciando com verbo no infinitivo. Exemplo: Investigar a síntese e caracterização de nanopartículas de óxido de zinco (</w:t>
      </w:r>
      <w:proofErr w:type="spellStart"/>
      <w:r w:rsidRPr="0077641C">
        <w:rPr>
          <w:color w:val="000000" w:themeColor="text1"/>
        </w:rPr>
        <w:t>ZnO</w:t>
      </w:r>
      <w:proofErr w:type="spellEnd"/>
      <w:r w:rsidRPr="0077641C">
        <w:rPr>
          <w:color w:val="000000" w:themeColor="text1"/>
        </w:rPr>
        <w:t xml:space="preserve">) obtidas pelo método sol-gel, visando aplicações em </w:t>
      </w:r>
      <w:proofErr w:type="spellStart"/>
      <w:r w:rsidRPr="0077641C">
        <w:rPr>
          <w:color w:val="000000" w:themeColor="text1"/>
        </w:rPr>
        <w:t>fotocatálise</w:t>
      </w:r>
      <w:proofErr w:type="spellEnd"/>
      <w:r w:rsidRPr="0077641C">
        <w:rPr>
          <w:color w:val="000000" w:themeColor="text1"/>
        </w:rPr>
        <w:t>.</w:t>
      </w:r>
    </w:p>
    <w:p w14:paraId="53CDB037" w14:textId="77777777" w:rsidR="00034F34" w:rsidRPr="0077641C" w:rsidRDefault="00000000">
      <w:pPr>
        <w:spacing w:before="240" w:after="120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>3 Metodologia</w:t>
      </w:r>
    </w:p>
    <w:p w14:paraId="14EE14A3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Descreva de forma concisa, porém suficientemente clara, os procedimentos metodológicos adotados, de modo que o leitor possa compreender e, se necessário, reproduzir o estudo. Inclua informações sobre materiais utilizados, técnicas de síntese, parâmetros experimentais e métodos de caracterização.</w:t>
      </w:r>
    </w:p>
    <w:p w14:paraId="0C9A5EDA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Caso a pesquisa envolva seres humanos, informe o número CAAE de aprovação pelo Comitê de Ética em Pesquisa. Para pesquisas com animais, informe o número do CEUA.</w:t>
      </w:r>
    </w:p>
    <w:p w14:paraId="19357610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No resumo expandido, é possível detalhar melhor as etapas experimentais, incluindo fluxogramas ou esquemas da metodologia (como figuras), quando pertinente.</w:t>
      </w:r>
    </w:p>
    <w:p w14:paraId="32FF0560" w14:textId="77777777" w:rsidR="00034F34" w:rsidRPr="0077641C" w:rsidRDefault="00000000">
      <w:pPr>
        <w:spacing w:before="240" w:after="120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>4 Resultados e Discussão</w:t>
      </w:r>
    </w:p>
    <w:p w14:paraId="7C7E0B3D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Destaque os resultados alcançados com o estudo, correlacionando-os com a literatura vigente. Indique a relevância dos achados, vantagens e possíveis limitações, de acordo com a metodologia proposta.</w:t>
      </w:r>
    </w:p>
    <w:p w14:paraId="0A821B6C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Na modalidade RESUMO EXPANDIDO, é PERMITIDA a inclusão de figuras, gráficos, tabelas e imagens, desde que devidamente numerados, titulados e citados no texto. Veja os exemplos abaixo:</w:t>
      </w:r>
    </w:p>
    <w:p w14:paraId="3C62C63E" w14:textId="77777777" w:rsidR="00034F34" w:rsidRPr="0077641C" w:rsidRDefault="00034F34">
      <w:pPr>
        <w:spacing w:after="120"/>
        <w:rPr>
          <w:color w:val="000000" w:themeColor="text1"/>
        </w:rPr>
      </w:pPr>
    </w:p>
    <w:p w14:paraId="345C015B" w14:textId="77777777" w:rsidR="00034F34" w:rsidRPr="0077641C" w:rsidRDefault="00034F34">
      <w:pPr>
        <w:spacing w:after="40"/>
        <w:jc w:val="center"/>
        <w:rPr>
          <w:color w:val="000000" w:themeColor="text1"/>
        </w:rPr>
      </w:pPr>
    </w:p>
    <w:p w14:paraId="3C63BEDD" w14:textId="77777777" w:rsidR="00034F34" w:rsidRPr="0077641C" w:rsidRDefault="00000000">
      <w:pPr>
        <w:spacing w:before="60" w:after="200"/>
        <w:jc w:val="center"/>
        <w:rPr>
          <w:color w:val="000000" w:themeColor="text1"/>
        </w:rPr>
      </w:pPr>
      <w:r w:rsidRPr="0077641C">
        <w:rPr>
          <w:b/>
          <w:bCs/>
          <w:color w:val="000000" w:themeColor="text1"/>
          <w:sz w:val="20"/>
          <w:szCs w:val="20"/>
        </w:rPr>
        <w:t xml:space="preserve">Figura 1 – </w:t>
      </w:r>
      <w:r w:rsidRPr="0077641C">
        <w:rPr>
          <w:color w:val="000000" w:themeColor="text1"/>
          <w:sz w:val="20"/>
          <w:szCs w:val="20"/>
        </w:rPr>
        <w:t>Título descritivo da figura. Fonte: Autores (2026).</w:t>
      </w:r>
    </w:p>
    <w:p w14:paraId="599DED57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Continue a discussão dos resultados aqui, referenciando a Figura 1 no texto. Exemplo: Conforme apresentado na Figura 1, observa-se que...</w:t>
      </w:r>
    </w:p>
    <w:p w14:paraId="1AA70045" w14:textId="77777777" w:rsidR="00034F34" w:rsidRPr="0077641C" w:rsidRDefault="00034F34">
      <w:pPr>
        <w:spacing w:after="60"/>
        <w:rPr>
          <w:color w:val="000000" w:themeColor="text1"/>
        </w:rPr>
      </w:pPr>
    </w:p>
    <w:p w14:paraId="13C20C7E" w14:textId="77777777" w:rsidR="00034F34" w:rsidRPr="0077641C" w:rsidRDefault="00000000">
      <w:pPr>
        <w:spacing w:after="60"/>
        <w:jc w:val="center"/>
        <w:rPr>
          <w:color w:val="000000" w:themeColor="text1"/>
        </w:rPr>
      </w:pPr>
      <w:r w:rsidRPr="0077641C">
        <w:rPr>
          <w:b/>
          <w:bCs/>
          <w:color w:val="000000" w:themeColor="text1"/>
          <w:sz w:val="20"/>
          <w:szCs w:val="20"/>
        </w:rPr>
        <w:t xml:space="preserve">Tabela 1 – </w:t>
      </w:r>
      <w:r w:rsidRPr="0077641C">
        <w:rPr>
          <w:color w:val="000000" w:themeColor="text1"/>
          <w:sz w:val="20"/>
          <w:szCs w:val="20"/>
        </w:rPr>
        <w:t>Título descritivo da tabela.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267"/>
        <w:gridCol w:w="2267"/>
        <w:gridCol w:w="2267"/>
      </w:tblGrid>
      <w:tr w:rsidR="0077641C" w:rsidRPr="0077641C" w14:paraId="779A974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6604CF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r w:rsidRPr="0077641C">
              <w:rPr>
                <w:b/>
                <w:bCs/>
                <w:color w:val="000000" w:themeColor="text1"/>
                <w:sz w:val="22"/>
                <w:szCs w:val="22"/>
              </w:rPr>
              <w:t>Parâmetro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D3342A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r w:rsidRPr="0077641C">
              <w:rPr>
                <w:b/>
                <w:bCs/>
                <w:color w:val="000000" w:themeColor="text1"/>
                <w:sz w:val="22"/>
                <w:szCs w:val="22"/>
              </w:rPr>
              <w:t>Amostra A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852D96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r w:rsidRPr="0077641C">
              <w:rPr>
                <w:b/>
                <w:bCs/>
                <w:color w:val="000000" w:themeColor="text1"/>
                <w:sz w:val="22"/>
                <w:szCs w:val="22"/>
              </w:rPr>
              <w:t>Amostra B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32B6C6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r w:rsidRPr="0077641C">
              <w:rPr>
                <w:b/>
                <w:bCs/>
                <w:color w:val="000000" w:themeColor="text1"/>
                <w:sz w:val="22"/>
                <w:szCs w:val="22"/>
              </w:rPr>
              <w:t>Amostra C</w:t>
            </w:r>
          </w:p>
        </w:tc>
      </w:tr>
      <w:tr w:rsidR="0077641C" w:rsidRPr="0077641C" w14:paraId="47000E5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983D7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r w:rsidRPr="0077641C">
              <w:rPr>
                <w:color w:val="000000" w:themeColor="text1"/>
                <w:sz w:val="22"/>
                <w:szCs w:val="22"/>
              </w:rPr>
              <w:t>Valor 1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337FE3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BDE476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23C4C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</w:tr>
      <w:tr w:rsidR="0077641C" w:rsidRPr="0077641C" w14:paraId="0CE1F449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3F5F3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r w:rsidRPr="0077641C">
              <w:rPr>
                <w:color w:val="000000" w:themeColor="text1"/>
                <w:sz w:val="22"/>
                <w:szCs w:val="22"/>
              </w:rPr>
              <w:t>Valor 2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F6842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F84EB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AF627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</w:tr>
      <w:tr w:rsidR="0077641C" w:rsidRPr="0077641C" w14:paraId="0DF58B7A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55E40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r w:rsidRPr="0077641C">
              <w:rPr>
                <w:color w:val="000000" w:themeColor="text1"/>
                <w:sz w:val="22"/>
                <w:szCs w:val="22"/>
              </w:rPr>
              <w:t>Valor 3</w:t>
            </w:r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DD8CE5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3309E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  <w:tc>
          <w:tcPr>
            <w:tcW w:w="2268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1CE7CE" w14:textId="77777777" w:rsidR="00034F34" w:rsidRPr="0077641C" w:rsidRDefault="00000000">
            <w:pPr>
              <w:jc w:val="center"/>
              <w:rPr>
                <w:color w:val="000000" w:themeColor="text1"/>
              </w:rPr>
            </w:pPr>
            <w:proofErr w:type="gramStart"/>
            <w:r w:rsidRPr="0077641C">
              <w:rPr>
                <w:color w:val="000000" w:themeColor="text1"/>
                <w:sz w:val="22"/>
                <w:szCs w:val="22"/>
              </w:rPr>
              <w:t>XX,X</w:t>
            </w:r>
            <w:proofErr w:type="gramEnd"/>
          </w:p>
        </w:tc>
      </w:tr>
    </w:tbl>
    <w:p w14:paraId="1FF47F4B" w14:textId="77777777" w:rsidR="00034F34" w:rsidRPr="0077641C" w:rsidRDefault="00000000">
      <w:pPr>
        <w:spacing w:before="40" w:after="200"/>
        <w:jc w:val="center"/>
        <w:rPr>
          <w:color w:val="000000" w:themeColor="text1"/>
        </w:rPr>
      </w:pPr>
      <w:r w:rsidRPr="0077641C">
        <w:rPr>
          <w:color w:val="000000" w:themeColor="text1"/>
          <w:sz w:val="20"/>
          <w:szCs w:val="20"/>
        </w:rPr>
        <w:t>Fonte: Autores (2026).</w:t>
      </w:r>
    </w:p>
    <w:p w14:paraId="01C42E07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Continue discutindo os resultados, referenciando a Tabela 1 no texto. Exemplo: Os dados apresentados na Tabela 1 evidenciam que...</w:t>
      </w:r>
    </w:p>
    <w:p w14:paraId="5E26647C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Prossiga com a discussão comparativa com a literatura. O resumo expandido permite maior aprofundamento na análise dos dados.</w:t>
      </w:r>
    </w:p>
    <w:p w14:paraId="01E9CDC2" w14:textId="77777777" w:rsidR="00034F34" w:rsidRPr="0077641C" w:rsidRDefault="00000000">
      <w:pPr>
        <w:spacing w:before="240" w:after="120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>5 Conclusão</w:t>
      </w:r>
    </w:p>
    <w:p w14:paraId="01873464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Apresente as principais respostas ao objetivo da pesquisa, sem repetir os resultados. Elabore com o verbo no presente do indicativo, em frases curtas e objetivas, com base nos objetivos e resultados apresentados.</w:t>
      </w:r>
    </w:p>
    <w:p w14:paraId="3AF19A8D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Indique, se pertinente, sugestões para trabalhos futuros e possíveis desdobramentos da pesquisa.</w:t>
      </w:r>
    </w:p>
    <w:p w14:paraId="61C2E2DD" w14:textId="77777777" w:rsidR="00034F34" w:rsidRPr="0077641C" w:rsidRDefault="00000000">
      <w:pPr>
        <w:spacing w:before="240" w:after="120"/>
        <w:rPr>
          <w:color w:val="000000" w:themeColor="text1"/>
        </w:rPr>
      </w:pPr>
      <w:r w:rsidRPr="0077641C">
        <w:rPr>
          <w:b/>
          <w:bCs/>
          <w:color w:val="000000" w:themeColor="text1"/>
        </w:rPr>
        <w:t>6 Referências</w:t>
      </w:r>
    </w:p>
    <w:p w14:paraId="0C86289B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>Mínimo de 5 referências, formatadas conforme as normas da ABNT (NBR 6023), em ordem alfabética. Listar apenas os trabalhos efetivamente citados no texto. Exemplos:</w:t>
      </w:r>
    </w:p>
    <w:p w14:paraId="11D08081" w14:textId="77777777" w:rsidR="00034F34" w:rsidRPr="0077641C" w:rsidRDefault="00034F34">
      <w:pPr>
        <w:spacing w:after="60"/>
        <w:rPr>
          <w:color w:val="000000" w:themeColor="text1"/>
        </w:rPr>
      </w:pPr>
    </w:p>
    <w:p w14:paraId="20C2930F" w14:textId="0C86199E" w:rsidR="00034F34" w:rsidRPr="0077641C" w:rsidRDefault="00000000" w:rsidP="0077641C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 xml:space="preserve">SOBRENOME, Nome. Título do artigo. </w:t>
      </w:r>
      <w:r w:rsidRPr="0077641C">
        <w:rPr>
          <w:b/>
          <w:bCs/>
          <w:color w:val="000000" w:themeColor="text1"/>
        </w:rPr>
        <w:t>Nome do Periódico</w:t>
      </w:r>
      <w:r w:rsidRPr="0077641C">
        <w:rPr>
          <w:color w:val="000000" w:themeColor="text1"/>
        </w:rPr>
        <w:t>, v. X, n. X, p. XX-XX, ano.</w:t>
      </w:r>
    </w:p>
    <w:p w14:paraId="63905D85" w14:textId="77777777" w:rsidR="00034F34" w:rsidRPr="0077641C" w:rsidRDefault="00000000">
      <w:pPr>
        <w:spacing w:after="120"/>
        <w:jc w:val="both"/>
        <w:rPr>
          <w:color w:val="000000" w:themeColor="text1"/>
        </w:rPr>
      </w:pPr>
      <w:r w:rsidRPr="0077641C">
        <w:rPr>
          <w:color w:val="000000" w:themeColor="text1"/>
        </w:rPr>
        <w:t xml:space="preserve">SOBRENOME, Nome. </w:t>
      </w:r>
      <w:r w:rsidRPr="0077641C">
        <w:rPr>
          <w:b/>
          <w:bCs/>
          <w:color w:val="000000" w:themeColor="text1"/>
        </w:rPr>
        <w:t>Título do livro</w:t>
      </w:r>
      <w:r w:rsidRPr="0077641C">
        <w:rPr>
          <w:color w:val="000000" w:themeColor="text1"/>
        </w:rPr>
        <w:t>. Edição. Cidade: Editora, ano.</w:t>
      </w:r>
    </w:p>
    <w:p w14:paraId="3460A490" w14:textId="77777777" w:rsidR="00034F34" w:rsidRPr="0077641C" w:rsidRDefault="00034F34">
      <w:pPr>
        <w:spacing w:after="120"/>
        <w:rPr>
          <w:color w:val="000000" w:themeColor="text1"/>
        </w:rPr>
      </w:pPr>
    </w:p>
    <w:p w14:paraId="04FAE29E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1D04DA5A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132D7F38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586B2E12" w14:textId="77777777" w:rsid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67302633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213B4BA8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7AC6AFEE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0F27E560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32564E4E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025243E2" w14:textId="77777777" w:rsidR="0077641C" w:rsidRPr="0077641C" w:rsidRDefault="0077641C">
      <w:pPr>
        <w:spacing w:after="40"/>
        <w:jc w:val="both"/>
        <w:rPr>
          <w:color w:val="000000" w:themeColor="text1"/>
          <w:sz w:val="20"/>
          <w:szCs w:val="20"/>
        </w:rPr>
      </w:pPr>
    </w:p>
    <w:p w14:paraId="66E62EF6" w14:textId="3406C221" w:rsidR="00034F34" w:rsidRPr="0077641C" w:rsidRDefault="00000000">
      <w:pPr>
        <w:spacing w:after="40"/>
        <w:jc w:val="both"/>
        <w:rPr>
          <w:color w:val="000000" w:themeColor="text1"/>
        </w:rPr>
      </w:pPr>
      <w:r w:rsidRPr="0077641C">
        <w:rPr>
          <w:color w:val="000000" w:themeColor="text1"/>
          <w:sz w:val="20"/>
          <w:szCs w:val="20"/>
        </w:rPr>
        <w:t>¹ Titulação, Instituição de Vínculo, e-mail@exemplo.com</w:t>
      </w:r>
    </w:p>
    <w:p w14:paraId="27A475E6" w14:textId="77777777" w:rsidR="00034F34" w:rsidRPr="0077641C" w:rsidRDefault="00000000">
      <w:pPr>
        <w:spacing w:after="40"/>
        <w:jc w:val="both"/>
        <w:rPr>
          <w:color w:val="000000" w:themeColor="text1"/>
        </w:rPr>
      </w:pPr>
      <w:r w:rsidRPr="0077641C">
        <w:rPr>
          <w:color w:val="000000" w:themeColor="text1"/>
          <w:sz w:val="20"/>
          <w:szCs w:val="20"/>
        </w:rPr>
        <w:t>² Titulação, Instituição de Vínculo, e-mail@exemplo.com</w:t>
      </w:r>
    </w:p>
    <w:p w14:paraId="6B4BCCEC" w14:textId="77777777" w:rsidR="00034F34" w:rsidRPr="0077641C" w:rsidRDefault="00000000">
      <w:pPr>
        <w:spacing w:after="40"/>
        <w:jc w:val="both"/>
        <w:rPr>
          <w:color w:val="000000" w:themeColor="text1"/>
        </w:rPr>
      </w:pPr>
      <w:r w:rsidRPr="0077641C">
        <w:rPr>
          <w:color w:val="000000" w:themeColor="text1"/>
          <w:sz w:val="20"/>
          <w:szCs w:val="20"/>
        </w:rPr>
        <w:t>³ Titulação, Instituição de Vínculo, e-mail@exemplo.com</w:t>
      </w:r>
    </w:p>
    <w:p w14:paraId="560167CE" w14:textId="77777777" w:rsidR="00034F34" w:rsidRPr="0077641C" w:rsidRDefault="00000000">
      <w:pPr>
        <w:jc w:val="both"/>
        <w:rPr>
          <w:color w:val="000000" w:themeColor="text1"/>
        </w:rPr>
      </w:pPr>
      <w:r w:rsidRPr="0077641C">
        <w:rPr>
          <w:color w:val="000000" w:themeColor="text1"/>
          <w:sz w:val="20"/>
          <w:szCs w:val="20"/>
        </w:rPr>
        <w:t>⁴ Titulação, Instituição de Vínculo, e-mail@exemplo.com (Orientador)</w:t>
      </w:r>
    </w:p>
    <w:sectPr w:rsidR="00034F34" w:rsidRPr="0077641C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7E59" w14:textId="77777777" w:rsidR="00D314B6" w:rsidRDefault="00D314B6">
      <w:r>
        <w:separator/>
      </w:r>
    </w:p>
  </w:endnote>
  <w:endnote w:type="continuationSeparator" w:id="0">
    <w:p w14:paraId="266D3044" w14:textId="77777777" w:rsidR="00D314B6" w:rsidRDefault="00D3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A1A4" w14:textId="77777777" w:rsidR="00034F34" w:rsidRDefault="00000000">
    <w:pPr>
      <w:pBdr>
        <w:top w:val="single" w:sz="4" w:space="1" w:color="1F3864"/>
      </w:pBdr>
      <w:jc w:val="center"/>
    </w:pPr>
    <w:r>
      <w:rPr>
        <w:color w:val="666666"/>
        <w:sz w:val="18"/>
        <w:szCs w:val="18"/>
      </w:rPr>
      <w:t xml:space="preserve">Página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77641C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4ED1" w14:textId="77777777" w:rsidR="00D314B6" w:rsidRDefault="00D314B6">
      <w:r>
        <w:separator/>
      </w:r>
    </w:p>
  </w:footnote>
  <w:footnote w:type="continuationSeparator" w:id="0">
    <w:p w14:paraId="2069D1C2" w14:textId="77777777" w:rsidR="00D314B6" w:rsidRDefault="00D3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C757" w14:textId="15747D00" w:rsidR="00034F34" w:rsidRPr="0077641C" w:rsidRDefault="0077641C" w:rsidP="0077641C">
    <w:pPr>
      <w:spacing w:after="60"/>
      <w:jc w:val="center"/>
      <w:rPr>
        <w:i/>
        <w:iCs/>
        <w:color w:val="1F3864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197EB1" wp14:editId="6E3438AE">
          <wp:simplePos x="0" y="0"/>
          <wp:positionH relativeFrom="column">
            <wp:posOffset>2306955</wp:posOffset>
          </wp:positionH>
          <wp:positionV relativeFrom="paragraph">
            <wp:posOffset>-372110</wp:posOffset>
          </wp:positionV>
          <wp:extent cx="1376045" cy="775970"/>
          <wp:effectExtent l="0" t="0" r="0" b="0"/>
          <wp:wrapTopAndBottom/>
          <wp:docPr id="1" name="Imagem 1" descr="Desenho de pessoa com text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ssoa com text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00000">
      <w:rPr>
        <w:i/>
        <w:iCs/>
        <w:color w:val="1F3864"/>
        <w:sz w:val="18"/>
        <w:szCs w:val="18"/>
      </w:rPr>
      <w:t>NanoMeeting</w:t>
    </w:r>
    <w:proofErr w:type="spellEnd"/>
    <w:r w:rsidR="00000000">
      <w:rPr>
        <w:i/>
        <w:iCs/>
        <w:color w:val="1F3864"/>
        <w:sz w:val="18"/>
        <w:szCs w:val="18"/>
      </w:rPr>
      <w:t xml:space="preserve"> Brasil: I Encontro de Inovações em Nanomateriais — 16 e 17 de abril de 2026</w:t>
    </w:r>
  </w:p>
  <w:p w14:paraId="38C21D23" w14:textId="6FAA4DF2" w:rsidR="00034F34" w:rsidRDefault="00000000">
    <w:pPr>
      <w:pBdr>
        <w:bottom w:val="single" w:sz="4" w:space="1" w:color="1F3864"/>
      </w:pBdr>
      <w:jc w:val="center"/>
    </w:pPr>
    <w:r>
      <w:rPr>
        <w:b/>
        <w:bCs/>
        <w:color w:val="1F3864"/>
        <w:sz w:val="16"/>
        <w:szCs w:val="16"/>
      </w:rPr>
      <w:t xml:space="preserve">TEMPLATE — RESUMO EXPANDIDO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A328F"/>
    <w:multiLevelType w:val="hybridMultilevel"/>
    <w:tmpl w:val="BC3E1462"/>
    <w:lvl w:ilvl="0" w:tplc="3BD4BBAA">
      <w:start w:val="1"/>
      <w:numFmt w:val="bullet"/>
      <w:lvlText w:val="●"/>
      <w:lvlJc w:val="left"/>
      <w:pPr>
        <w:ind w:left="720" w:hanging="360"/>
      </w:pPr>
    </w:lvl>
    <w:lvl w:ilvl="1" w:tplc="22C0827A">
      <w:start w:val="1"/>
      <w:numFmt w:val="bullet"/>
      <w:lvlText w:val="○"/>
      <w:lvlJc w:val="left"/>
      <w:pPr>
        <w:ind w:left="1440" w:hanging="360"/>
      </w:pPr>
    </w:lvl>
    <w:lvl w:ilvl="2" w:tplc="20723930">
      <w:start w:val="1"/>
      <w:numFmt w:val="bullet"/>
      <w:lvlText w:val="■"/>
      <w:lvlJc w:val="left"/>
      <w:pPr>
        <w:ind w:left="2160" w:hanging="360"/>
      </w:pPr>
    </w:lvl>
    <w:lvl w:ilvl="3" w:tplc="6854B62C">
      <w:start w:val="1"/>
      <w:numFmt w:val="bullet"/>
      <w:lvlText w:val="●"/>
      <w:lvlJc w:val="left"/>
      <w:pPr>
        <w:ind w:left="2880" w:hanging="360"/>
      </w:pPr>
    </w:lvl>
    <w:lvl w:ilvl="4" w:tplc="5D6C7DFE">
      <w:start w:val="1"/>
      <w:numFmt w:val="bullet"/>
      <w:lvlText w:val="○"/>
      <w:lvlJc w:val="left"/>
      <w:pPr>
        <w:ind w:left="3600" w:hanging="360"/>
      </w:pPr>
    </w:lvl>
    <w:lvl w:ilvl="5" w:tplc="0074B820">
      <w:start w:val="1"/>
      <w:numFmt w:val="bullet"/>
      <w:lvlText w:val="■"/>
      <w:lvlJc w:val="left"/>
      <w:pPr>
        <w:ind w:left="4320" w:hanging="360"/>
      </w:pPr>
    </w:lvl>
    <w:lvl w:ilvl="6" w:tplc="4E0A4BC0">
      <w:start w:val="1"/>
      <w:numFmt w:val="bullet"/>
      <w:lvlText w:val="●"/>
      <w:lvlJc w:val="left"/>
      <w:pPr>
        <w:ind w:left="5040" w:hanging="360"/>
      </w:pPr>
    </w:lvl>
    <w:lvl w:ilvl="7" w:tplc="5686B3B6">
      <w:start w:val="1"/>
      <w:numFmt w:val="bullet"/>
      <w:lvlText w:val="●"/>
      <w:lvlJc w:val="left"/>
      <w:pPr>
        <w:ind w:left="5760" w:hanging="360"/>
      </w:pPr>
    </w:lvl>
    <w:lvl w:ilvl="8" w:tplc="037622FE">
      <w:start w:val="1"/>
      <w:numFmt w:val="bullet"/>
      <w:lvlText w:val="●"/>
      <w:lvlJc w:val="left"/>
      <w:pPr>
        <w:ind w:left="6480" w:hanging="360"/>
      </w:pPr>
    </w:lvl>
  </w:abstractNum>
  <w:num w:numId="1" w16cid:durableId="1487746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34"/>
    <w:rsid w:val="00034F34"/>
    <w:rsid w:val="00210831"/>
    <w:rsid w:val="0077641C"/>
    <w:rsid w:val="00C90461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6CDB2"/>
  <w15:docId w15:val="{C2D32F38-E979-7845-BD47-64E2FC5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764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641C"/>
  </w:style>
  <w:style w:type="paragraph" w:styleId="Rodap">
    <w:name w:val="footer"/>
    <w:basedOn w:val="Normal"/>
    <w:link w:val="RodapChar"/>
    <w:uiPriority w:val="99"/>
    <w:unhideWhenUsed/>
    <w:rsid w:val="007764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Janaina Sobreira Rocha</cp:lastModifiedBy>
  <cp:revision>2</cp:revision>
  <dcterms:created xsi:type="dcterms:W3CDTF">2026-04-01T00:47:00Z</dcterms:created>
  <dcterms:modified xsi:type="dcterms:W3CDTF">2026-04-01T00:47:00Z</dcterms:modified>
</cp:coreProperties>
</file>